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193"/>
        <w:gridCol w:w="3121"/>
        <w:gridCol w:w="1011"/>
      </w:tblGrid>
      <w:tr w:rsidR="009178AB" w14:paraId="62874D56" w14:textId="77777777">
        <w:trPr>
          <w:trHeight w:val="1562"/>
        </w:trPr>
        <w:tc>
          <w:tcPr>
            <w:tcW w:w="2818" w:type="dxa"/>
          </w:tcPr>
          <w:p w14:paraId="468C768E" w14:textId="6E5FBA05" w:rsidR="009178AB" w:rsidRDefault="00021481">
            <w:pPr>
              <w:pStyle w:val="TableParagraph"/>
              <w:spacing w:before="1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sz w:val="11"/>
              </w:rPr>
              <w:drawing>
                <wp:anchor distT="0" distB="0" distL="114300" distR="114300" simplePos="0" relativeHeight="251658240" behindDoc="0" locked="0" layoutInCell="1" allowOverlap="1" wp14:anchorId="6F8395F7" wp14:editId="68E00ED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1783080" cy="1438275"/>
                  <wp:effectExtent l="0" t="0" r="7620" b="9525"/>
                  <wp:wrapThrough wrapText="bothSides">
                    <wp:wrapPolygon edited="0">
                      <wp:start x="9231" y="0"/>
                      <wp:lineTo x="0" y="7152"/>
                      <wp:lineTo x="0" y="9441"/>
                      <wp:lineTo x="10615" y="18310"/>
                      <wp:lineTo x="0" y="18596"/>
                      <wp:lineTo x="0" y="21457"/>
                      <wp:lineTo x="21462" y="21457"/>
                      <wp:lineTo x="21462" y="18596"/>
                      <wp:lineTo x="11077" y="18310"/>
                      <wp:lineTo x="15923" y="13732"/>
                      <wp:lineTo x="21462" y="9441"/>
                      <wp:lineTo x="21462" y="8869"/>
                      <wp:lineTo x="16615" y="4577"/>
                      <wp:lineTo x="10615" y="0"/>
                      <wp:lineTo x="9231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AD0FE9" w14:textId="3380C704" w:rsidR="009178AB" w:rsidRDefault="009178AB">
            <w:pPr>
              <w:pStyle w:val="TableParagraph"/>
              <w:ind w:left="168"/>
              <w:rPr>
                <w:rFonts w:ascii="Times New Roman"/>
                <w:sz w:val="20"/>
              </w:rPr>
            </w:pPr>
          </w:p>
        </w:tc>
        <w:tc>
          <w:tcPr>
            <w:tcW w:w="7325" w:type="dxa"/>
            <w:gridSpan w:val="3"/>
          </w:tcPr>
          <w:p w14:paraId="2B482DD2" w14:textId="77777777" w:rsidR="009178AB" w:rsidRDefault="009178AB">
            <w:pPr>
              <w:pStyle w:val="TableParagraph"/>
              <w:spacing w:before="6"/>
              <w:rPr>
                <w:rFonts w:ascii="Times New Roman"/>
                <w:sz w:val="39"/>
              </w:rPr>
            </w:pPr>
          </w:p>
          <w:p w14:paraId="0B129268" w14:textId="77777777" w:rsidR="009178AB" w:rsidRDefault="002B2EE3">
            <w:pPr>
              <w:pStyle w:val="TableParagraph"/>
              <w:ind w:left="2237"/>
              <w:rPr>
                <w:sz w:val="28"/>
              </w:rPr>
            </w:pPr>
            <w:r>
              <w:rPr>
                <w:sz w:val="28"/>
              </w:rPr>
              <w:t>YETKİ DEVRİ FORMU</w:t>
            </w:r>
          </w:p>
        </w:tc>
      </w:tr>
      <w:tr w:rsidR="009178AB" w14:paraId="53A58F26" w14:textId="77777777">
        <w:trPr>
          <w:trHeight w:val="299"/>
        </w:trPr>
        <w:tc>
          <w:tcPr>
            <w:tcW w:w="2818" w:type="dxa"/>
          </w:tcPr>
          <w:p w14:paraId="7BAEC6DD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7B0FF854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EB6AC06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30F21F3F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066B0935" w14:textId="77777777">
        <w:trPr>
          <w:trHeight w:val="707"/>
        </w:trPr>
        <w:tc>
          <w:tcPr>
            <w:tcW w:w="2818" w:type="dxa"/>
          </w:tcPr>
          <w:p w14:paraId="117187CA" w14:textId="77777777" w:rsidR="009178AB" w:rsidRDefault="009178AB">
            <w:pPr>
              <w:pStyle w:val="TableParagraph"/>
              <w:rPr>
                <w:rFonts w:ascii="Times New Roman"/>
              </w:rPr>
            </w:pPr>
          </w:p>
          <w:p w14:paraId="4B7301D6" w14:textId="77777777" w:rsidR="009178AB" w:rsidRDefault="009178AB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161A4417" w14:textId="77777777" w:rsidR="009178AB" w:rsidRDefault="002B2EE3">
            <w:pPr>
              <w:pStyle w:val="TableParagraph"/>
              <w:spacing w:before="1"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YETKİYİ DEVREDENİN</w:t>
            </w:r>
          </w:p>
        </w:tc>
        <w:tc>
          <w:tcPr>
            <w:tcW w:w="3193" w:type="dxa"/>
          </w:tcPr>
          <w:p w14:paraId="08B2D590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FB7B96C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56514258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4BBFA295" w14:textId="77777777">
        <w:trPr>
          <w:trHeight w:val="705"/>
        </w:trPr>
        <w:tc>
          <w:tcPr>
            <w:tcW w:w="6011" w:type="dxa"/>
            <w:gridSpan w:val="2"/>
          </w:tcPr>
          <w:p w14:paraId="534CE48F" w14:textId="77777777" w:rsidR="009178AB" w:rsidRDefault="009178AB">
            <w:pPr>
              <w:pStyle w:val="TableParagraph"/>
              <w:rPr>
                <w:rFonts w:ascii="Times New Roman"/>
              </w:rPr>
            </w:pPr>
          </w:p>
          <w:p w14:paraId="47E92587" w14:textId="77777777" w:rsidR="009178AB" w:rsidRDefault="009178AB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5651953E" w14:textId="77777777" w:rsidR="009178AB" w:rsidRDefault="002B2EE3">
            <w:pPr>
              <w:pStyle w:val="TableParagraph"/>
              <w:spacing w:before="1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ADI SOYADI</w:t>
            </w:r>
          </w:p>
        </w:tc>
        <w:tc>
          <w:tcPr>
            <w:tcW w:w="3121" w:type="dxa"/>
          </w:tcPr>
          <w:p w14:paraId="12D74644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67AF50E7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6C3CB79C" w14:textId="77777777">
        <w:trPr>
          <w:trHeight w:val="271"/>
        </w:trPr>
        <w:tc>
          <w:tcPr>
            <w:tcW w:w="2818" w:type="dxa"/>
          </w:tcPr>
          <w:p w14:paraId="11CD00DA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00A6730E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C989AFC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557E602E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78CFC4FB" w14:textId="77777777">
        <w:trPr>
          <w:trHeight w:val="614"/>
        </w:trPr>
        <w:tc>
          <w:tcPr>
            <w:tcW w:w="2818" w:type="dxa"/>
          </w:tcPr>
          <w:p w14:paraId="705CDD98" w14:textId="77777777" w:rsidR="009178AB" w:rsidRDefault="009178AB">
            <w:pPr>
              <w:pStyle w:val="TableParagraph"/>
              <w:rPr>
                <w:rFonts w:ascii="Times New Roman"/>
              </w:rPr>
            </w:pPr>
          </w:p>
          <w:p w14:paraId="35AE0F39" w14:textId="77777777" w:rsidR="009178AB" w:rsidRDefault="002B2EE3">
            <w:pPr>
              <w:pStyle w:val="TableParagraph"/>
              <w:spacing w:before="128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Unvanı</w:t>
            </w:r>
          </w:p>
        </w:tc>
        <w:tc>
          <w:tcPr>
            <w:tcW w:w="3193" w:type="dxa"/>
          </w:tcPr>
          <w:p w14:paraId="718AD30C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5CF6F4A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31ED5482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6F4EBAF6" w14:textId="77777777">
        <w:trPr>
          <w:trHeight w:val="301"/>
        </w:trPr>
        <w:tc>
          <w:tcPr>
            <w:tcW w:w="2818" w:type="dxa"/>
          </w:tcPr>
          <w:p w14:paraId="55C4D582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7B3FADAC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4F68A55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1125B99F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45660EF2" w14:textId="77777777">
        <w:trPr>
          <w:trHeight w:val="599"/>
        </w:trPr>
        <w:tc>
          <w:tcPr>
            <w:tcW w:w="2818" w:type="dxa"/>
          </w:tcPr>
          <w:p w14:paraId="3A676408" w14:textId="77777777" w:rsidR="009178AB" w:rsidRDefault="009178AB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2B7559B4" w14:textId="77777777" w:rsidR="009178AB" w:rsidRDefault="002B2EE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İMZASI</w:t>
            </w:r>
          </w:p>
        </w:tc>
        <w:tc>
          <w:tcPr>
            <w:tcW w:w="3193" w:type="dxa"/>
          </w:tcPr>
          <w:p w14:paraId="4FFF1D37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910A41F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5E74E445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19E64F24" w14:textId="77777777">
        <w:trPr>
          <w:trHeight w:val="299"/>
        </w:trPr>
        <w:tc>
          <w:tcPr>
            <w:tcW w:w="2818" w:type="dxa"/>
          </w:tcPr>
          <w:p w14:paraId="7758389F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0E811C62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A2A8F61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1DCB436C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3BD9898E" w14:textId="77777777">
        <w:trPr>
          <w:trHeight w:val="616"/>
        </w:trPr>
        <w:tc>
          <w:tcPr>
            <w:tcW w:w="6011" w:type="dxa"/>
            <w:gridSpan w:val="2"/>
          </w:tcPr>
          <w:p w14:paraId="3376E7CE" w14:textId="77777777" w:rsidR="009178AB" w:rsidRDefault="009178A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73A78780" w14:textId="77777777" w:rsidR="009178AB" w:rsidRDefault="002B2EE3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YETKİYİ DEVRALANIN</w:t>
            </w:r>
          </w:p>
        </w:tc>
        <w:tc>
          <w:tcPr>
            <w:tcW w:w="3121" w:type="dxa"/>
          </w:tcPr>
          <w:p w14:paraId="7D062625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6FF241F7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7376C2D3" w14:textId="77777777">
        <w:trPr>
          <w:trHeight w:val="602"/>
        </w:trPr>
        <w:tc>
          <w:tcPr>
            <w:tcW w:w="6011" w:type="dxa"/>
            <w:gridSpan w:val="2"/>
          </w:tcPr>
          <w:p w14:paraId="237EEAEC" w14:textId="77777777" w:rsidR="009178AB" w:rsidRDefault="009178AB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57072D82" w14:textId="77777777" w:rsidR="009178AB" w:rsidRDefault="002B2EE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ADI SOYADI</w:t>
            </w:r>
          </w:p>
        </w:tc>
        <w:tc>
          <w:tcPr>
            <w:tcW w:w="3121" w:type="dxa"/>
          </w:tcPr>
          <w:p w14:paraId="4969C2E5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7966AFE4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4AC5A3FF" w14:textId="77777777">
        <w:trPr>
          <w:trHeight w:val="314"/>
        </w:trPr>
        <w:tc>
          <w:tcPr>
            <w:tcW w:w="2818" w:type="dxa"/>
          </w:tcPr>
          <w:p w14:paraId="2E1D0261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29F1021B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DEA887F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49833CF0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67E1DC4B" w14:textId="77777777">
        <w:trPr>
          <w:trHeight w:val="602"/>
        </w:trPr>
        <w:tc>
          <w:tcPr>
            <w:tcW w:w="2818" w:type="dxa"/>
          </w:tcPr>
          <w:p w14:paraId="1B313B31" w14:textId="77777777" w:rsidR="009178AB" w:rsidRDefault="009178AB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4AB87A34" w14:textId="77777777" w:rsidR="009178AB" w:rsidRDefault="002B2EE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Unvanı</w:t>
            </w:r>
          </w:p>
        </w:tc>
        <w:tc>
          <w:tcPr>
            <w:tcW w:w="3193" w:type="dxa"/>
          </w:tcPr>
          <w:p w14:paraId="2234E799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2A58FBA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0487C6CA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544044BD" w14:textId="77777777">
        <w:trPr>
          <w:trHeight w:val="299"/>
        </w:trPr>
        <w:tc>
          <w:tcPr>
            <w:tcW w:w="2818" w:type="dxa"/>
          </w:tcPr>
          <w:p w14:paraId="5ECD09D4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7AFEE905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03E714F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168DAD5B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691AD239" w14:textId="77777777">
        <w:trPr>
          <w:trHeight w:val="599"/>
        </w:trPr>
        <w:tc>
          <w:tcPr>
            <w:tcW w:w="2818" w:type="dxa"/>
          </w:tcPr>
          <w:p w14:paraId="4099E7D8" w14:textId="77777777" w:rsidR="009178AB" w:rsidRDefault="009178AB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6B60137F" w14:textId="77777777" w:rsidR="009178AB" w:rsidRDefault="002B2EE3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İMZASI</w:t>
            </w:r>
          </w:p>
        </w:tc>
        <w:tc>
          <w:tcPr>
            <w:tcW w:w="3193" w:type="dxa"/>
          </w:tcPr>
          <w:p w14:paraId="5FD8DAA8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D49520C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20DD693B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04919EDE" w14:textId="77777777">
        <w:trPr>
          <w:trHeight w:val="302"/>
        </w:trPr>
        <w:tc>
          <w:tcPr>
            <w:tcW w:w="2818" w:type="dxa"/>
          </w:tcPr>
          <w:p w14:paraId="44FFD416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257821BE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CB33005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5145F9EB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5C27E1D3" w14:textId="77777777">
        <w:trPr>
          <w:trHeight w:val="599"/>
        </w:trPr>
        <w:tc>
          <w:tcPr>
            <w:tcW w:w="2818" w:type="dxa"/>
          </w:tcPr>
          <w:p w14:paraId="61884CBD" w14:textId="77777777" w:rsidR="009178AB" w:rsidRDefault="009178AB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44F4E14D" w14:textId="77777777" w:rsidR="009178AB" w:rsidRDefault="002B2EE3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YETKİ DEVRİNİN KONUSU</w:t>
            </w:r>
          </w:p>
        </w:tc>
        <w:tc>
          <w:tcPr>
            <w:tcW w:w="3193" w:type="dxa"/>
          </w:tcPr>
          <w:p w14:paraId="01741D5E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E97632F" w14:textId="77777777" w:rsidR="009178AB" w:rsidRDefault="009178AB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70C4D937" w14:textId="77777777" w:rsidR="009178AB" w:rsidRDefault="002B2EE3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AÇIKLAMA</w:t>
            </w:r>
          </w:p>
        </w:tc>
        <w:tc>
          <w:tcPr>
            <w:tcW w:w="1011" w:type="dxa"/>
          </w:tcPr>
          <w:p w14:paraId="4ACE01CD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69195021" w14:textId="77777777">
        <w:trPr>
          <w:trHeight w:val="602"/>
        </w:trPr>
        <w:tc>
          <w:tcPr>
            <w:tcW w:w="2818" w:type="dxa"/>
          </w:tcPr>
          <w:p w14:paraId="010F3904" w14:textId="77777777" w:rsidR="009178AB" w:rsidRDefault="009178AB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400B0E5E" w14:textId="77777777" w:rsidR="009178AB" w:rsidRDefault="002B2EE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MALİ</w:t>
            </w:r>
          </w:p>
        </w:tc>
        <w:tc>
          <w:tcPr>
            <w:tcW w:w="3193" w:type="dxa"/>
          </w:tcPr>
          <w:p w14:paraId="033303AB" w14:textId="77777777" w:rsidR="009178AB" w:rsidRDefault="009178AB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7207C0E" w14:textId="77777777" w:rsidR="009178AB" w:rsidRDefault="003E036D">
            <w:pPr>
              <w:pStyle w:val="TableParagraph"/>
              <w:ind w:left="14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E8AD21A" wp14:editId="7EAADD73">
                      <wp:extent cx="419100" cy="228600"/>
                      <wp:effectExtent l="9525" t="9525" r="0" b="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228600"/>
                                <a:chOff x="0" y="0"/>
                                <a:chExt cx="660" cy="360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645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F7D57" id="Group 4" o:spid="_x0000_s1026" style="width:33pt;height:18pt;mso-position-horizontal-relative:char;mso-position-vertical-relative:line" coordsize="6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">
                      <v:rect id="Rectangle 5" o:spid="_x0000_s1027" style="position:absolute;left:7;top:7;width:6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1" w:type="dxa"/>
          </w:tcPr>
          <w:p w14:paraId="14440320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1038AB89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7066253B" w14:textId="77777777">
        <w:trPr>
          <w:trHeight w:val="599"/>
        </w:trPr>
        <w:tc>
          <w:tcPr>
            <w:tcW w:w="2818" w:type="dxa"/>
          </w:tcPr>
          <w:p w14:paraId="0B23E605" w14:textId="77777777" w:rsidR="009178AB" w:rsidRDefault="009178AB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7B3C1419" w14:textId="77777777" w:rsidR="009178AB" w:rsidRDefault="002B2EE3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İDARİ</w:t>
            </w:r>
          </w:p>
        </w:tc>
        <w:tc>
          <w:tcPr>
            <w:tcW w:w="3193" w:type="dxa"/>
          </w:tcPr>
          <w:p w14:paraId="4ADBEB75" w14:textId="77777777" w:rsidR="009178AB" w:rsidRDefault="009178A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1E4C264" w14:textId="77777777" w:rsidR="009178AB" w:rsidRDefault="003E036D">
            <w:pPr>
              <w:pStyle w:val="TableParagraph"/>
              <w:ind w:left="14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BFE72D8" wp14:editId="6B88C23A">
                      <wp:extent cx="428625" cy="228600"/>
                      <wp:effectExtent l="9525" t="9525" r="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228600"/>
                                <a:chOff x="0" y="0"/>
                                <a:chExt cx="675" cy="360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660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BCAC4" id="Group 2" o:spid="_x0000_s1026" style="width:33.75pt;height:18pt;mso-position-horizontal-relative:char;mso-position-vertical-relative:line" coordsize="6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">
                      <v:rect id="Rectangle 3" o:spid="_x0000_s1027" style="position:absolute;left:7;top:7;width:66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1" w:type="dxa"/>
          </w:tcPr>
          <w:p w14:paraId="70025CD4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25B01D70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15BBD112" w14:textId="77777777">
        <w:trPr>
          <w:trHeight w:val="302"/>
        </w:trPr>
        <w:tc>
          <w:tcPr>
            <w:tcW w:w="2818" w:type="dxa"/>
          </w:tcPr>
          <w:p w14:paraId="19AF3695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71CDA634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96DFBF1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0B6751DA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5ED7B729" w14:textId="77777777">
        <w:trPr>
          <w:trHeight w:val="705"/>
        </w:trPr>
        <w:tc>
          <w:tcPr>
            <w:tcW w:w="6011" w:type="dxa"/>
            <w:gridSpan w:val="2"/>
          </w:tcPr>
          <w:p w14:paraId="61504DD8" w14:textId="77777777" w:rsidR="009178AB" w:rsidRDefault="009178AB">
            <w:pPr>
              <w:pStyle w:val="TableParagraph"/>
              <w:rPr>
                <w:rFonts w:ascii="Times New Roman"/>
              </w:rPr>
            </w:pPr>
          </w:p>
          <w:p w14:paraId="60C73B0C" w14:textId="77777777" w:rsidR="009178AB" w:rsidRDefault="009178A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631248F" w14:textId="77777777" w:rsidR="009178AB" w:rsidRDefault="002B2EE3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YETKİ DEVRİNİ SÜRESİ</w:t>
            </w:r>
          </w:p>
        </w:tc>
        <w:tc>
          <w:tcPr>
            <w:tcW w:w="3121" w:type="dxa"/>
          </w:tcPr>
          <w:p w14:paraId="36545CB0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5D74A480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1AEB260E" w14:textId="77777777">
        <w:trPr>
          <w:trHeight w:val="299"/>
        </w:trPr>
        <w:tc>
          <w:tcPr>
            <w:tcW w:w="2818" w:type="dxa"/>
          </w:tcPr>
          <w:p w14:paraId="149A98FB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09EB9D0B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EF469E4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718F20D3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42EF77B8" w14:textId="77777777">
        <w:trPr>
          <w:trHeight w:val="601"/>
        </w:trPr>
        <w:tc>
          <w:tcPr>
            <w:tcW w:w="6011" w:type="dxa"/>
            <w:gridSpan w:val="2"/>
          </w:tcPr>
          <w:p w14:paraId="4A1FB409" w14:textId="77777777" w:rsidR="009178AB" w:rsidRDefault="009178AB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3D4AAC04" w14:textId="77777777" w:rsidR="009178AB" w:rsidRDefault="002B2EE3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YETKİ DEVRİNİN YASAL DAYANAĞI</w:t>
            </w:r>
          </w:p>
        </w:tc>
        <w:tc>
          <w:tcPr>
            <w:tcW w:w="3121" w:type="dxa"/>
          </w:tcPr>
          <w:p w14:paraId="74B5DAC2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7F96455A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469B89C7" w14:textId="77777777">
        <w:trPr>
          <w:trHeight w:val="458"/>
        </w:trPr>
        <w:tc>
          <w:tcPr>
            <w:tcW w:w="2818" w:type="dxa"/>
          </w:tcPr>
          <w:p w14:paraId="77D0A894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14:paraId="1AE034B2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6525F1E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4117BC31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8AB" w14:paraId="406D2649" w14:textId="77777777">
        <w:trPr>
          <w:trHeight w:val="602"/>
        </w:trPr>
        <w:tc>
          <w:tcPr>
            <w:tcW w:w="2818" w:type="dxa"/>
          </w:tcPr>
          <w:p w14:paraId="5801794C" w14:textId="77777777" w:rsidR="009178AB" w:rsidRDefault="009178AB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4B9748ED" w14:textId="77777777" w:rsidR="009178AB" w:rsidRDefault="002B2EE3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EKLER</w:t>
            </w:r>
          </w:p>
        </w:tc>
        <w:tc>
          <w:tcPr>
            <w:tcW w:w="3193" w:type="dxa"/>
          </w:tcPr>
          <w:p w14:paraId="05D590A8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D1B275D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14:paraId="45C20CAD" w14:textId="77777777" w:rsidR="009178AB" w:rsidRDefault="00917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628567" w14:textId="77777777" w:rsidR="002B2EE3" w:rsidRDefault="002B2EE3"/>
    <w:sectPr w:rsidR="002B2EE3">
      <w:type w:val="continuous"/>
      <w:pgSz w:w="11910" w:h="16840"/>
      <w:pgMar w:top="1400" w:right="8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B"/>
    <w:rsid w:val="00021481"/>
    <w:rsid w:val="00286F37"/>
    <w:rsid w:val="002B2EE3"/>
    <w:rsid w:val="003E036D"/>
    <w:rsid w:val="009178AB"/>
    <w:rsid w:val="00D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6545"/>
  <w15:docId w15:val="{AC450E04-FA47-46E2-BDBC-FFE0BB6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86F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F37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2024-07-16T05:48:00Z</dcterms:created>
  <dcterms:modified xsi:type="dcterms:W3CDTF">2024-07-16T05:48:00Z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2019-05-13T00:00:00Z</vt:filetime>
  </property>
</Properties>
</file>